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CE81E7" w14:textId="77777777" w:rsidR="00E54C98" w:rsidRDefault="00E54C98">
      <w:r>
        <w:t xml:space="preserve">WHEN PEOPLE SUCCEED IT IS BECAUSE OF HARDWORK. LUCK HAS NOTHING TO DO WITH SUCCESS.  </w:t>
      </w:r>
    </w:p>
    <w:p w14:paraId="23C75157" w14:textId="77777777" w:rsidR="007C5C39" w:rsidRDefault="007C5C39"/>
    <w:p w14:paraId="75AE97AC" w14:textId="314EEB4A" w:rsidR="007C5C39" w:rsidRPr="00323E54" w:rsidRDefault="007C5C39">
      <w:pPr>
        <w:rPr>
          <w:rFonts w:ascii="Aparajita" w:hAnsi="Aparajita" w:cs="Aparajita"/>
          <w:sz w:val="24"/>
          <w:szCs w:val="24"/>
        </w:rPr>
      </w:pPr>
      <w:r w:rsidRPr="00323E54">
        <w:rPr>
          <w:rFonts w:ascii="Aparajita" w:hAnsi="Aparajita" w:cs="Aparajita"/>
          <w:sz w:val="24"/>
          <w:szCs w:val="24"/>
        </w:rPr>
        <w:t xml:space="preserve">Success is defined as the achievement of one’s aim or goal. </w:t>
      </w:r>
      <w:r w:rsidR="0037295D" w:rsidRPr="00323E54">
        <w:rPr>
          <w:rFonts w:ascii="Aparajita" w:hAnsi="Aparajita" w:cs="Aparajita"/>
          <w:sz w:val="24"/>
          <w:szCs w:val="24"/>
        </w:rPr>
        <w:t>Hard work</w:t>
      </w:r>
      <w:r w:rsidR="00E43271" w:rsidRPr="00323E54">
        <w:rPr>
          <w:rFonts w:ascii="Aparajita" w:hAnsi="Aparajita" w:cs="Aparajita"/>
          <w:sz w:val="24"/>
          <w:szCs w:val="24"/>
        </w:rPr>
        <w:t xml:space="preserve"> is work or and activity that is </w:t>
      </w:r>
      <w:r w:rsidR="001712C1" w:rsidRPr="00323E54">
        <w:rPr>
          <w:rFonts w:ascii="Aparajita" w:hAnsi="Aparajita" w:cs="Aparajita"/>
          <w:sz w:val="24"/>
          <w:szCs w:val="24"/>
        </w:rPr>
        <w:t xml:space="preserve">difficult and requires </w:t>
      </w:r>
      <w:r w:rsidR="0037295D" w:rsidRPr="00323E54">
        <w:rPr>
          <w:rFonts w:ascii="Aparajita" w:hAnsi="Aparajita" w:cs="Aparajita"/>
          <w:sz w:val="24"/>
          <w:szCs w:val="24"/>
        </w:rPr>
        <w:t>a lot</w:t>
      </w:r>
      <w:r w:rsidR="001712C1" w:rsidRPr="00323E54">
        <w:rPr>
          <w:rFonts w:ascii="Aparajita" w:hAnsi="Aparajita" w:cs="Aparajita"/>
          <w:sz w:val="24"/>
          <w:szCs w:val="24"/>
        </w:rPr>
        <w:t xml:space="preserve"> of effort to understand, </w:t>
      </w:r>
      <w:r w:rsidR="0037295D" w:rsidRPr="00323E54">
        <w:rPr>
          <w:rFonts w:ascii="Aparajita" w:hAnsi="Aparajita" w:cs="Aparajita"/>
          <w:sz w:val="24"/>
          <w:szCs w:val="24"/>
        </w:rPr>
        <w:t>endure, control</w:t>
      </w:r>
      <w:r w:rsidR="001712C1" w:rsidRPr="00323E54">
        <w:rPr>
          <w:rFonts w:ascii="Aparajita" w:hAnsi="Aparajita" w:cs="Aparajita"/>
          <w:sz w:val="24"/>
          <w:szCs w:val="24"/>
        </w:rPr>
        <w:t xml:space="preserve"> </w:t>
      </w:r>
      <w:r w:rsidR="001B02B0" w:rsidRPr="00323E54">
        <w:rPr>
          <w:rFonts w:ascii="Aparajita" w:hAnsi="Aparajita" w:cs="Aparajita"/>
          <w:sz w:val="24"/>
          <w:szCs w:val="24"/>
        </w:rPr>
        <w:t xml:space="preserve">or achieve. Luck on the other </w:t>
      </w:r>
      <w:r w:rsidR="0037295D" w:rsidRPr="00323E54">
        <w:rPr>
          <w:rFonts w:ascii="Aparajita" w:hAnsi="Aparajita" w:cs="Aparajita"/>
          <w:sz w:val="24"/>
          <w:szCs w:val="24"/>
        </w:rPr>
        <w:t>hand, according</w:t>
      </w:r>
      <w:r w:rsidR="001B02B0" w:rsidRPr="00323E54">
        <w:rPr>
          <w:rFonts w:ascii="Aparajita" w:hAnsi="Aparajita" w:cs="Aparajita"/>
          <w:sz w:val="24"/>
          <w:szCs w:val="24"/>
        </w:rPr>
        <w:t xml:space="preserve"> to the dictionary, </w:t>
      </w:r>
      <w:r w:rsidR="00A55F82" w:rsidRPr="00323E54">
        <w:rPr>
          <w:rFonts w:ascii="Aparajita" w:hAnsi="Aparajita" w:cs="Aparajita"/>
          <w:sz w:val="24"/>
          <w:szCs w:val="24"/>
        </w:rPr>
        <w:t xml:space="preserve">is something that happens to someone by chance, a favourable </w:t>
      </w:r>
      <w:r w:rsidR="0037295D" w:rsidRPr="00323E54">
        <w:rPr>
          <w:rFonts w:ascii="Aparajita" w:hAnsi="Aparajita" w:cs="Aparajita"/>
          <w:sz w:val="24"/>
          <w:szCs w:val="24"/>
        </w:rPr>
        <w:t>occurrence</w:t>
      </w:r>
      <w:r w:rsidR="00573354" w:rsidRPr="00323E54">
        <w:rPr>
          <w:rFonts w:ascii="Aparajita" w:hAnsi="Aparajita" w:cs="Aparajita"/>
          <w:sz w:val="24"/>
          <w:szCs w:val="24"/>
        </w:rPr>
        <w:t xml:space="preserve"> or a superstitious feeling that brings good fortune </w:t>
      </w:r>
      <w:r w:rsidR="00C421ED" w:rsidRPr="00323E54">
        <w:rPr>
          <w:rFonts w:ascii="Aparajita" w:hAnsi="Aparajita" w:cs="Aparajita"/>
          <w:sz w:val="24"/>
          <w:szCs w:val="24"/>
        </w:rPr>
        <w:t xml:space="preserve">I am of the opinion that  when people succeed, its because of hard work </w:t>
      </w:r>
      <w:r w:rsidR="00AF0F48" w:rsidRPr="00323E54">
        <w:rPr>
          <w:rFonts w:ascii="Aparajita" w:hAnsi="Aparajita" w:cs="Aparajita"/>
          <w:sz w:val="24"/>
          <w:szCs w:val="24"/>
        </w:rPr>
        <w:t xml:space="preserve">and not by good fortune. </w:t>
      </w:r>
    </w:p>
    <w:p w14:paraId="4B83B0D5" w14:textId="13C54523" w:rsidR="00AF0F48" w:rsidRDefault="0071374D">
      <w:pPr>
        <w:rPr>
          <w:rFonts w:ascii="Aparajita" w:hAnsi="Aparajita" w:cs="Aparajita"/>
          <w:sz w:val="24"/>
          <w:szCs w:val="24"/>
        </w:rPr>
      </w:pPr>
      <w:r w:rsidRPr="0071374D">
        <w:rPr>
          <w:rFonts w:ascii="Aparajita" w:hAnsi="Aparajita" w:cs="Aparajita"/>
          <w:sz w:val="24"/>
          <w:szCs w:val="24"/>
        </w:rPr>
        <w:t xml:space="preserve">Good grades un school do not come by chance. The smart children take hours reading their notes, looking fir different explanations of the same </w:t>
      </w:r>
      <w:r w:rsidR="00185643" w:rsidRPr="0071374D">
        <w:rPr>
          <w:rFonts w:ascii="Aparajita" w:hAnsi="Aparajita" w:cs="Aparajita"/>
          <w:sz w:val="24"/>
          <w:szCs w:val="24"/>
        </w:rPr>
        <w:t>topic., they</w:t>
      </w:r>
      <w:r w:rsidRPr="0071374D">
        <w:rPr>
          <w:rFonts w:ascii="Aparajita" w:hAnsi="Aparajita" w:cs="Aparajita"/>
          <w:sz w:val="24"/>
          <w:szCs w:val="24"/>
        </w:rPr>
        <w:t xml:space="preserve"> do research to understand a subject from every angle such that when examination on the topic comes, no Matter how twisted the question can be asked. They will answer correctly.  Intelligence is not by chance. It is searched for.  The less smart children who do guess work are the ones who will get a question right today and fail it tomorrow when asked differently</w:t>
      </w:r>
    </w:p>
    <w:p w14:paraId="118B6502" w14:textId="3CDC9FA1" w:rsidR="0071374D" w:rsidRDefault="00185643">
      <w:pPr>
        <w:rPr>
          <w:rFonts w:ascii="Aparajita" w:hAnsi="Aparajita" w:cs="Aparajita"/>
          <w:sz w:val="24"/>
          <w:szCs w:val="24"/>
        </w:rPr>
      </w:pPr>
      <w:r>
        <w:rPr>
          <w:rFonts w:ascii="Aparajita" w:hAnsi="Aparajita" w:cs="Aparajita"/>
          <w:sz w:val="24"/>
          <w:szCs w:val="24"/>
        </w:rPr>
        <w:t>I believe it takes more than luck to be successful.  I consider it foolishness to rely on mere luck for the success of your business.  You will agree ,that you will need strategies to market your product, to improve the quality of the services you offer,. You have to be willing to look for occasions and events to showcase your products, knowledge  ,skills and or service.  You need to expose yourself to possible  bidders, sponsors ,and partners  You cannot sit down in the corner of your room and wait on fortune to become known. How will you get clients, how will you identify problems in the society  that require solutions that are in your power to offer.  ?</w:t>
      </w:r>
    </w:p>
    <w:p w14:paraId="3F8A1E46" w14:textId="77777777" w:rsidR="00185643" w:rsidRDefault="00185643">
      <w:pPr>
        <w:rPr>
          <w:rFonts w:ascii="Aparajita" w:hAnsi="Aparajita" w:cs="Aparajita"/>
          <w:sz w:val="24"/>
          <w:szCs w:val="24"/>
        </w:rPr>
      </w:pPr>
    </w:p>
    <w:p w14:paraId="2801E702" w14:textId="56673ABB" w:rsidR="00185643" w:rsidRDefault="00AA67FB">
      <w:pPr>
        <w:rPr>
          <w:rFonts w:ascii="Aparajita" w:hAnsi="Aparajita" w:cs="Aparajita"/>
          <w:sz w:val="24"/>
          <w:szCs w:val="24"/>
        </w:rPr>
      </w:pPr>
      <w:r w:rsidRPr="00AA67FB">
        <w:rPr>
          <w:rFonts w:ascii="Aparajita" w:hAnsi="Aparajita" w:cs="Aparajita"/>
          <w:sz w:val="24"/>
          <w:szCs w:val="24"/>
        </w:rPr>
        <w:t>I'm of the view that luck is like a platform ,a starting point for success. It comes in the form of wealthy parents, a good school, relations to a prominent figure. It can even be that neighbour next door or that  class  desk mate  that wears large spectacles, a good opportunity.  It is what you do with the luck that will propel and send you off to success. For instance,  Bill Gates's wealthy background enabled him to gain extra programming experience when less than 0.01 per cent of his generation then had access to computers. His mother's social connection with IBM's chairman enabled him to gain a contract from the then leading PC company, generating a lock-in effect that was crucial for establishing the software empire.</w:t>
      </w:r>
      <w:r>
        <w:rPr>
          <w:rFonts w:ascii="Aparajita" w:hAnsi="Aparajita" w:cs="Aparajita"/>
          <w:sz w:val="24"/>
          <w:szCs w:val="24"/>
        </w:rPr>
        <w:t xml:space="preserve"> </w:t>
      </w:r>
      <w:r w:rsidRPr="00AA67FB">
        <w:rPr>
          <w:rFonts w:ascii="Aparajita" w:hAnsi="Aparajita" w:cs="Aparajita"/>
          <w:sz w:val="24"/>
          <w:szCs w:val="24"/>
        </w:rPr>
        <w:t xml:space="preserve">but later on Of course, </w:t>
      </w:r>
      <w:r w:rsidRPr="00AA67FB">
        <w:rPr>
          <w:rFonts w:ascii="Aparajita" w:hAnsi="Aparajita" w:cs="Aparajita"/>
          <w:sz w:val="24"/>
          <w:szCs w:val="24"/>
        </w:rPr>
        <w:lastRenderedPageBreak/>
        <w:t>Gates's talent and effort play important roles in the extreme success of Microsoft today.</w:t>
      </w:r>
    </w:p>
    <w:p w14:paraId="6CC6030A" w14:textId="77777777" w:rsidR="0093009A" w:rsidRDefault="0093009A">
      <w:pPr>
        <w:rPr>
          <w:rFonts w:ascii="Aparajita" w:hAnsi="Aparajita" w:cs="Aparajita"/>
          <w:sz w:val="24"/>
          <w:szCs w:val="24"/>
        </w:rPr>
      </w:pPr>
    </w:p>
    <w:p w14:paraId="678F18E7" w14:textId="0AF33EFB" w:rsidR="0093009A" w:rsidRDefault="00804634">
      <w:pPr>
        <w:rPr>
          <w:rFonts w:ascii="Aparajita" w:hAnsi="Aparajita" w:cs="Aparajita"/>
          <w:sz w:val="24"/>
          <w:szCs w:val="24"/>
        </w:rPr>
      </w:pPr>
      <w:r>
        <w:rPr>
          <w:rFonts w:ascii="Aparajita" w:hAnsi="Aparajita" w:cs="Aparajita"/>
          <w:sz w:val="24"/>
          <w:szCs w:val="24"/>
        </w:rPr>
        <w:t>Hussein Bolt did not become the world’s  relay record holder .  You will agree  with me on this ,that it is impossible for someone who has never trained ,let alone ran in any competition will wake up one morning and from nowhere  defeat the legend   in his own words he  said Usain Bolt trains 6 days a week, 11 months a year. He goes to the gym for 90 minutes every day, training to improve his speed, agility, and endurance. Most of his workouts focus on building core muscles and strength. This goes to prove that it is not good fortune that he is the world’s greatest sprinter</w:t>
      </w:r>
    </w:p>
    <w:p w14:paraId="30057D0D" w14:textId="4CF118AD" w:rsidR="00804634" w:rsidRPr="009814FF" w:rsidRDefault="002F6B01">
      <w:pPr>
        <w:rPr>
          <w:rFonts w:ascii="Aparajita" w:hAnsi="Aparajita" w:cs="Aparajita"/>
          <w:sz w:val="24"/>
          <w:szCs w:val="24"/>
        </w:rPr>
      </w:pPr>
      <w:r>
        <w:rPr>
          <w:rFonts w:ascii="Aparajita" w:hAnsi="Aparajita" w:cs="Aparajita"/>
          <w:sz w:val="24"/>
          <w:szCs w:val="24"/>
        </w:rPr>
        <w:t xml:space="preserve">Another vivid example is in the domain of food. Have you ever eaten a meal made by someone who does not know how to cook but depends on luck for the success outcome of his dish ? I doubt that anyone would hire them. You do not wake up in the morning and proclaim yourself a chef. In every </w:t>
      </w:r>
      <w:proofErr w:type="spellStart"/>
      <w:r>
        <w:rPr>
          <w:rFonts w:ascii="Aparajita" w:hAnsi="Aparajita" w:cs="Aparajita"/>
          <w:sz w:val="24"/>
          <w:szCs w:val="24"/>
        </w:rPr>
        <w:t>domaine</w:t>
      </w:r>
      <w:proofErr w:type="spellEnd"/>
      <w:r>
        <w:rPr>
          <w:rFonts w:ascii="Aparajita" w:hAnsi="Aparajita" w:cs="Aparajita"/>
          <w:sz w:val="24"/>
          <w:szCs w:val="24"/>
        </w:rPr>
        <w:t>, there self taught people and those who passed through school to get to where they are. What they all have in common is that each one of them had to practise, fail, and try again  consistently  in order to get the hang of it.  It is not by mere chance that we see people with cookbooks ; it took them time ,effort and  courage .</w:t>
      </w:r>
    </w:p>
    <w:sectPr w:rsidR="00804634" w:rsidRPr="009814F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parajita">
    <w:panose1 w:val="02020603050405020304"/>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1"/>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C98"/>
    <w:rsid w:val="001712C1"/>
    <w:rsid w:val="00185643"/>
    <w:rsid w:val="001B02B0"/>
    <w:rsid w:val="002F6B01"/>
    <w:rsid w:val="00321294"/>
    <w:rsid w:val="00323E54"/>
    <w:rsid w:val="0037295D"/>
    <w:rsid w:val="00573354"/>
    <w:rsid w:val="0071374D"/>
    <w:rsid w:val="007C5C39"/>
    <w:rsid w:val="00804634"/>
    <w:rsid w:val="0093009A"/>
    <w:rsid w:val="009814FF"/>
    <w:rsid w:val="00A55F82"/>
    <w:rsid w:val="00AA67FB"/>
    <w:rsid w:val="00AF0F48"/>
    <w:rsid w:val="00C421ED"/>
    <w:rsid w:val="00E43271"/>
    <w:rsid w:val="00E54C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A8E3AB8"/>
  <w15:chartTrackingRefBased/>
  <w15:docId w15:val="{0F60A0EC-5EC1-FE47-A911-AE639432E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rPr>
      <w:kern w:val="0"/>
      <w14:ligatures w14:val="none"/>
    </w:rPr>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565</Words>
  <Characters>3222</Characters>
  <Application>Microsoft Office Word</Application>
  <DocSecurity>0</DocSecurity>
  <Lines>26</Lines>
  <Paragraphs>7</Paragraphs>
  <ScaleCrop>false</ScaleCrop>
  <Company/>
  <LinksUpToDate>false</LinksUpToDate>
  <CharactersWithSpaces>3780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adeline mulaja</dc:creator>
  <cp:keywords/>
  <dc:description/>
  <cp:lastModifiedBy>adeline mulaja</cp:lastModifiedBy>
  <cp:revision>20</cp:revision>
  <dcterms:created xsi:type="dcterms:W3CDTF">2023-05-08T19:16:00Z</dcterms:created>
  <dcterms:modified xsi:type="dcterms:W3CDTF">2023-05-08T19:28:00Z</dcterms:modified>
</cp:coreProperties>
</file>