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47DF5" w14:textId="386C7EC0" w:rsidR="00AE3452" w:rsidRPr="002143EC" w:rsidRDefault="00714E5D" w:rsidP="00F10A47">
      <w:pPr>
        <w:spacing w:line="480" w:lineRule="auto"/>
        <w:rPr>
          <w:b/>
          <w:bCs/>
        </w:rPr>
      </w:pPr>
      <w:r w:rsidRPr="004B21BD">
        <w:rPr>
          <w:b/>
          <w:bCs/>
          <w:i/>
          <w:iCs/>
          <w:u w:val="single"/>
        </w:rPr>
        <w:t>Benefits</w:t>
      </w:r>
      <w:r w:rsidRPr="002143EC">
        <w:rPr>
          <w:b/>
          <w:bCs/>
        </w:rPr>
        <w:t xml:space="preserve"> </w:t>
      </w:r>
      <w:r w:rsidRPr="004B21BD">
        <w:rPr>
          <w:b/>
          <w:bCs/>
          <w:u w:val="single"/>
        </w:rPr>
        <w:t>of</w:t>
      </w:r>
      <w:r w:rsidRPr="002143EC">
        <w:rPr>
          <w:b/>
          <w:bCs/>
        </w:rPr>
        <w:t xml:space="preserve"> </w:t>
      </w:r>
      <w:r w:rsidRPr="004B21BD">
        <w:rPr>
          <w:b/>
          <w:bCs/>
          <w:u w:val="single"/>
        </w:rPr>
        <w:t>tourism</w:t>
      </w:r>
      <w:r w:rsidRPr="002143EC">
        <w:rPr>
          <w:b/>
          <w:bCs/>
        </w:rPr>
        <w:t xml:space="preserve"> </w:t>
      </w:r>
      <w:r w:rsidRPr="004B21BD">
        <w:rPr>
          <w:b/>
          <w:bCs/>
          <w:u w:val="single"/>
        </w:rPr>
        <w:t>to</w:t>
      </w:r>
      <w:r w:rsidRPr="002143EC">
        <w:rPr>
          <w:b/>
          <w:bCs/>
        </w:rPr>
        <w:t xml:space="preserve"> </w:t>
      </w:r>
      <w:r w:rsidRPr="004B21BD">
        <w:rPr>
          <w:b/>
          <w:bCs/>
          <w:u w:val="single"/>
        </w:rPr>
        <w:t>society</w:t>
      </w:r>
      <w:r w:rsidR="00926C2C">
        <w:rPr>
          <w:b/>
          <w:bCs/>
        </w:rPr>
        <w:t xml:space="preserve"> </w:t>
      </w:r>
      <w:r w:rsidR="00926C2C" w:rsidRPr="004B21BD">
        <w:rPr>
          <w:b/>
          <w:bCs/>
          <w:u w:val="single"/>
        </w:rPr>
        <w:t>and</w:t>
      </w:r>
      <w:r w:rsidR="00926C2C">
        <w:rPr>
          <w:b/>
          <w:bCs/>
        </w:rPr>
        <w:t xml:space="preserve"> </w:t>
      </w:r>
      <w:r w:rsidR="00926C2C" w:rsidRPr="004B21BD">
        <w:rPr>
          <w:b/>
          <w:bCs/>
          <w:u w:val="single"/>
        </w:rPr>
        <w:t>to</w:t>
      </w:r>
      <w:r w:rsidR="00926C2C">
        <w:rPr>
          <w:b/>
          <w:bCs/>
        </w:rPr>
        <w:t xml:space="preserve"> </w:t>
      </w:r>
      <w:r w:rsidR="00926C2C" w:rsidRPr="004B21BD">
        <w:rPr>
          <w:b/>
          <w:bCs/>
          <w:u w:val="single"/>
        </w:rPr>
        <w:t>individual</w:t>
      </w:r>
      <w:r w:rsidR="00926C2C">
        <w:rPr>
          <w:b/>
          <w:bCs/>
        </w:rPr>
        <w:t>.</w:t>
      </w:r>
    </w:p>
    <w:p w14:paraId="7CF2CC59" w14:textId="1E5EE7CC" w:rsidR="00714E5D" w:rsidRPr="002143EC" w:rsidRDefault="00E15D6C" w:rsidP="00F10A47">
      <w:pPr>
        <w:pStyle w:val="ListParagraph"/>
        <w:numPr>
          <w:ilvl w:val="0"/>
          <w:numId w:val="2"/>
        </w:numPr>
        <w:spacing w:line="480" w:lineRule="auto"/>
        <w:rPr>
          <w:b/>
          <w:bCs/>
        </w:rPr>
      </w:pPr>
      <w:r w:rsidRPr="002143EC">
        <w:rPr>
          <w:b/>
          <w:bCs/>
        </w:rPr>
        <w:t>It great job opportunity.</w:t>
      </w:r>
    </w:p>
    <w:p w14:paraId="2B74D625" w14:textId="03CE9642" w:rsidR="00E15D6C" w:rsidRPr="002143EC" w:rsidRDefault="002042E7" w:rsidP="00F10A47">
      <w:pPr>
        <w:pStyle w:val="ListParagraph"/>
        <w:numPr>
          <w:ilvl w:val="0"/>
          <w:numId w:val="2"/>
        </w:numPr>
        <w:spacing w:line="480" w:lineRule="auto"/>
        <w:rPr>
          <w:b/>
          <w:bCs/>
        </w:rPr>
      </w:pPr>
      <w:r w:rsidRPr="002143EC">
        <w:rPr>
          <w:b/>
          <w:bCs/>
        </w:rPr>
        <w:t xml:space="preserve">It strengthen local </w:t>
      </w:r>
      <w:r w:rsidR="004C4B9E" w:rsidRPr="002143EC">
        <w:rPr>
          <w:b/>
          <w:bCs/>
        </w:rPr>
        <w:t>economy and infrastructure.</w:t>
      </w:r>
    </w:p>
    <w:p w14:paraId="39724C05" w14:textId="7E83FB45" w:rsidR="004C4B9E" w:rsidRPr="002143EC" w:rsidRDefault="008E71CA" w:rsidP="00F10A47">
      <w:pPr>
        <w:pStyle w:val="ListParagraph"/>
        <w:numPr>
          <w:ilvl w:val="0"/>
          <w:numId w:val="2"/>
        </w:numPr>
        <w:spacing w:line="480" w:lineRule="auto"/>
        <w:rPr>
          <w:b/>
          <w:bCs/>
        </w:rPr>
      </w:pPr>
      <w:r w:rsidRPr="002143EC">
        <w:rPr>
          <w:b/>
          <w:bCs/>
        </w:rPr>
        <w:t>Help to conserv</w:t>
      </w:r>
      <w:r w:rsidR="00E3502B" w:rsidRPr="002143EC">
        <w:rPr>
          <w:b/>
          <w:bCs/>
        </w:rPr>
        <w:t xml:space="preserve">e natural environment </w:t>
      </w:r>
    </w:p>
    <w:p w14:paraId="7498D4BE" w14:textId="7BFE7709" w:rsidR="00E3502B" w:rsidRPr="002143EC" w:rsidRDefault="00873719" w:rsidP="00F10A47">
      <w:pPr>
        <w:pStyle w:val="ListParagraph"/>
        <w:numPr>
          <w:ilvl w:val="0"/>
          <w:numId w:val="2"/>
        </w:numPr>
        <w:spacing w:line="480" w:lineRule="auto"/>
        <w:rPr>
          <w:b/>
          <w:bCs/>
        </w:rPr>
      </w:pPr>
      <w:r w:rsidRPr="002143EC">
        <w:rPr>
          <w:b/>
          <w:bCs/>
        </w:rPr>
        <w:t xml:space="preserve">Helps in maintaining natural assets </w:t>
      </w:r>
      <w:r w:rsidR="00490A44" w:rsidRPr="002143EC">
        <w:rPr>
          <w:b/>
          <w:bCs/>
        </w:rPr>
        <w:t>and traditions</w:t>
      </w:r>
      <w:r w:rsidR="0046232A" w:rsidRPr="002143EC">
        <w:rPr>
          <w:b/>
          <w:bCs/>
        </w:rPr>
        <w:t>.</w:t>
      </w:r>
    </w:p>
    <w:p w14:paraId="2B96F815" w14:textId="3E7DD26D" w:rsidR="00AF54B7" w:rsidRPr="002143EC" w:rsidRDefault="00AF54B7" w:rsidP="00F10A47">
      <w:pPr>
        <w:pStyle w:val="ListParagraph"/>
        <w:numPr>
          <w:ilvl w:val="0"/>
          <w:numId w:val="2"/>
        </w:numPr>
        <w:spacing w:line="480" w:lineRule="auto"/>
        <w:rPr>
          <w:b/>
          <w:bCs/>
        </w:rPr>
      </w:pPr>
      <w:r w:rsidRPr="002143EC">
        <w:rPr>
          <w:b/>
          <w:bCs/>
        </w:rPr>
        <w:t xml:space="preserve">It reduces poverty and inequality </w:t>
      </w:r>
      <w:r w:rsidR="0046232A" w:rsidRPr="002143EC">
        <w:rPr>
          <w:b/>
          <w:bCs/>
        </w:rPr>
        <w:t>.</w:t>
      </w:r>
    </w:p>
    <w:p w14:paraId="6584621A" w14:textId="25CDF52C" w:rsidR="00405664" w:rsidRPr="002143EC" w:rsidRDefault="00405664" w:rsidP="00F10A47">
      <w:pPr>
        <w:pStyle w:val="ListParagraph"/>
        <w:numPr>
          <w:ilvl w:val="0"/>
          <w:numId w:val="2"/>
        </w:numPr>
        <w:spacing w:line="480" w:lineRule="auto"/>
        <w:rPr>
          <w:b/>
          <w:bCs/>
        </w:rPr>
      </w:pPr>
      <w:r w:rsidRPr="002143EC">
        <w:rPr>
          <w:b/>
          <w:bCs/>
        </w:rPr>
        <w:t>It improves qu</w:t>
      </w:r>
      <w:r w:rsidR="00647907" w:rsidRPr="002143EC">
        <w:rPr>
          <w:b/>
          <w:bCs/>
        </w:rPr>
        <w:t xml:space="preserve">ality of </w:t>
      </w:r>
      <w:r w:rsidR="00431B47" w:rsidRPr="002143EC">
        <w:rPr>
          <w:b/>
          <w:bCs/>
        </w:rPr>
        <w:t>life and</w:t>
      </w:r>
      <w:r w:rsidR="00011BC0" w:rsidRPr="002143EC">
        <w:rPr>
          <w:b/>
          <w:bCs/>
        </w:rPr>
        <w:t xml:space="preserve"> cohesion</w:t>
      </w:r>
      <w:r w:rsidR="00956CE0" w:rsidRPr="002143EC">
        <w:rPr>
          <w:b/>
          <w:bCs/>
        </w:rPr>
        <w:t>.</w:t>
      </w:r>
    </w:p>
    <w:p w14:paraId="58A7BC35" w14:textId="5C557335" w:rsidR="00956CE0" w:rsidRPr="002143EC" w:rsidRDefault="00956CE0" w:rsidP="00F10A47">
      <w:pPr>
        <w:pStyle w:val="ListParagraph"/>
        <w:numPr>
          <w:ilvl w:val="0"/>
          <w:numId w:val="2"/>
        </w:numPr>
        <w:spacing w:line="480" w:lineRule="auto"/>
        <w:rPr>
          <w:b/>
          <w:bCs/>
        </w:rPr>
      </w:pPr>
      <w:r w:rsidRPr="002143EC">
        <w:rPr>
          <w:b/>
          <w:bCs/>
        </w:rPr>
        <w:t>It increases amenities</w:t>
      </w:r>
      <w:r w:rsidR="007303B4" w:rsidRPr="002143EC">
        <w:rPr>
          <w:b/>
          <w:bCs/>
        </w:rPr>
        <w:t xml:space="preserve"> for example parks ,</w:t>
      </w:r>
      <w:r w:rsidR="00F40BA7" w:rsidRPr="002143EC">
        <w:rPr>
          <w:b/>
          <w:bCs/>
        </w:rPr>
        <w:t xml:space="preserve"> recreation </w:t>
      </w:r>
      <w:r w:rsidR="0041086B" w:rsidRPr="002143EC">
        <w:rPr>
          <w:b/>
          <w:bCs/>
        </w:rPr>
        <w:t>facilities.</w:t>
      </w:r>
    </w:p>
    <w:p w14:paraId="6AE0C754" w14:textId="63769B59" w:rsidR="0041086B" w:rsidRDefault="00D03926" w:rsidP="00F10A47">
      <w:pPr>
        <w:pStyle w:val="ListParagraph"/>
        <w:numPr>
          <w:ilvl w:val="0"/>
          <w:numId w:val="2"/>
        </w:numPr>
        <w:spacing w:line="480" w:lineRule="auto"/>
        <w:rPr>
          <w:b/>
          <w:bCs/>
        </w:rPr>
      </w:pPr>
      <w:r w:rsidRPr="002143EC">
        <w:rPr>
          <w:b/>
          <w:bCs/>
        </w:rPr>
        <w:t xml:space="preserve">Promote investment </w:t>
      </w:r>
      <w:r w:rsidR="00A76AD4" w:rsidRPr="002143EC">
        <w:rPr>
          <w:b/>
          <w:bCs/>
        </w:rPr>
        <w:t>in art and culture.</w:t>
      </w:r>
    </w:p>
    <w:p w14:paraId="24CAEBB3" w14:textId="2C19C8BF" w:rsidR="004B21BD" w:rsidRDefault="009B660A" w:rsidP="00F10A47">
      <w:pPr>
        <w:pStyle w:val="ListParagraph"/>
        <w:numPr>
          <w:ilvl w:val="0"/>
          <w:numId w:val="2"/>
        </w:numPr>
        <w:spacing w:line="480" w:lineRule="auto"/>
        <w:rPr>
          <w:b/>
          <w:bCs/>
        </w:rPr>
      </w:pPr>
      <w:r>
        <w:rPr>
          <w:b/>
          <w:bCs/>
        </w:rPr>
        <w:t xml:space="preserve">Increases business activities </w:t>
      </w:r>
      <w:r w:rsidR="005B1043">
        <w:rPr>
          <w:b/>
          <w:bCs/>
        </w:rPr>
        <w:t>.</w:t>
      </w:r>
    </w:p>
    <w:p w14:paraId="7EC984DB" w14:textId="21603647" w:rsidR="005B1043" w:rsidRDefault="00FC7665" w:rsidP="00F10A47">
      <w:pPr>
        <w:pStyle w:val="ListParagraph"/>
        <w:numPr>
          <w:ilvl w:val="0"/>
          <w:numId w:val="2"/>
        </w:numPr>
        <w:spacing w:line="480" w:lineRule="auto"/>
        <w:rPr>
          <w:b/>
          <w:bCs/>
        </w:rPr>
      </w:pPr>
      <w:r>
        <w:rPr>
          <w:b/>
          <w:bCs/>
        </w:rPr>
        <w:t>Brings in foreign money for the g</w:t>
      </w:r>
      <w:r w:rsidR="00522253">
        <w:rPr>
          <w:b/>
          <w:bCs/>
        </w:rPr>
        <w:t>rowth of economy.</w:t>
      </w:r>
    </w:p>
    <w:p w14:paraId="735C61C6" w14:textId="71286CFB" w:rsidR="00522253" w:rsidRDefault="00A86D86" w:rsidP="00F10A47">
      <w:pPr>
        <w:pStyle w:val="ListParagraph"/>
        <w:numPr>
          <w:ilvl w:val="0"/>
          <w:numId w:val="2"/>
        </w:numPr>
        <w:spacing w:line="480" w:lineRule="auto"/>
        <w:rPr>
          <w:b/>
          <w:bCs/>
        </w:rPr>
      </w:pPr>
      <w:r>
        <w:rPr>
          <w:b/>
          <w:bCs/>
        </w:rPr>
        <w:t>Help individuals to relax and unwind</w:t>
      </w:r>
    </w:p>
    <w:p w14:paraId="44B885C6" w14:textId="12587687" w:rsidR="00A86D86" w:rsidRDefault="00A6731F" w:rsidP="00F10A47">
      <w:pPr>
        <w:pStyle w:val="ListParagraph"/>
        <w:numPr>
          <w:ilvl w:val="0"/>
          <w:numId w:val="2"/>
        </w:numPr>
        <w:spacing w:line="480" w:lineRule="auto"/>
        <w:rPr>
          <w:b/>
          <w:bCs/>
        </w:rPr>
      </w:pPr>
      <w:r>
        <w:rPr>
          <w:b/>
          <w:bCs/>
        </w:rPr>
        <w:t>Acts as a form of entertainment.</w:t>
      </w:r>
    </w:p>
    <w:p w14:paraId="1D1794E7" w14:textId="250658A0" w:rsidR="00A25EF5" w:rsidRDefault="00A25EF5" w:rsidP="00F10A47">
      <w:pPr>
        <w:pStyle w:val="ListParagraph"/>
        <w:numPr>
          <w:ilvl w:val="0"/>
          <w:numId w:val="2"/>
        </w:numPr>
        <w:spacing w:line="480" w:lineRule="auto"/>
        <w:rPr>
          <w:b/>
          <w:bCs/>
        </w:rPr>
      </w:pPr>
      <w:r>
        <w:rPr>
          <w:b/>
          <w:bCs/>
        </w:rPr>
        <w:t xml:space="preserve">Contribution to local infrastructure </w:t>
      </w:r>
      <w:proofErr w:type="spellStart"/>
      <w:r>
        <w:rPr>
          <w:b/>
          <w:bCs/>
        </w:rPr>
        <w:t>e.g</w:t>
      </w:r>
      <w:proofErr w:type="spellEnd"/>
      <w:r>
        <w:rPr>
          <w:b/>
          <w:bCs/>
        </w:rPr>
        <w:t xml:space="preserve"> roads</w:t>
      </w:r>
    </w:p>
    <w:p w14:paraId="2FF5DC90" w14:textId="605906DB" w:rsidR="008F61CD" w:rsidRDefault="008F61CD" w:rsidP="00ED5A25">
      <w:pPr>
        <w:spacing w:line="480" w:lineRule="auto"/>
        <w:rPr>
          <w:b/>
          <w:bCs/>
        </w:rPr>
      </w:pPr>
    </w:p>
    <w:p w14:paraId="34F85FE1" w14:textId="77777777" w:rsidR="0021652B" w:rsidRPr="00ED5A25" w:rsidRDefault="0021652B" w:rsidP="00ED5A25">
      <w:pPr>
        <w:spacing w:line="480" w:lineRule="auto"/>
        <w:rPr>
          <w:b/>
          <w:bCs/>
        </w:rPr>
      </w:pPr>
    </w:p>
    <w:sectPr w:rsidR="0021652B" w:rsidRPr="00ED5A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FA5832"/>
    <w:multiLevelType w:val="hybridMultilevel"/>
    <w:tmpl w:val="74B01620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6EC67F3D"/>
    <w:multiLevelType w:val="hybridMultilevel"/>
    <w:tmpl w:val="494EB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3D5C63"/>
    <w:multiLevelType w:val="hybridMultilevel"/>
    <w:tmpl w:val="2B4A16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57523388">
    <w:abstractNumId w:val="0"/>
  </w:num>
  <w:num w:numId="2" w16cid:durableId="1399861110">
    <w:abstractNumId w:val="1"/>
  </w:num>
  <w:num w:numId="3" w16cid:durableId="1181314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E5D"/>
    <w:rsid w:val="00011BC0"/>
    <w:rsid w:val="001727C4"/>
    <w:rsid w:val="002042E7"/>
    <w:rsid w:val="002143EC"/>
    <w:rsid w:val="0021652B"/>
    <w:rsid w:val="002777B6"/>
    <w:rsid w:val="00405664"/>
    <w:rsid w:val="0041086B"/>
    <w:rsid w:val="00431B47"/>
    <w:rsid w:val="00440CE5"/>
    <w:rsid w:val="0046232A"/>
    <w:rsid w:val="00490A44"/>
    <w:rsid w:val="004B21BD"/>
    <w:rsid w:val="004C4B9E"/>
    <w:rsid w:val="00522253"/>
    <w:rsid w:val="005B1043"/>
    <w:rsid w:val="00647907"/>
    <w:rsid w:val="00714E5D"/>
    <w:rsid w:val="007303B4"/>
    <w:rsid w:val="007318EB"/>
    <w:rsid w:val="00871CED"/>
    <w:rsid w:val="00873719"/>
    <w:rsid w:val="008E71CA"/>
    <w:rsid w:val="008F61CD"/>
    <w:rsid w:val="00926C2C"/>
    <w:rsid w:val="009274A0"/>
    <w:rsid w:val="00956CE0"/>
    <w:rsid w:val="00986579"/>
    <w:rsid w:val="009B660A"/>
    <w:rsid w:val="00A01B0D"/>
    <w:rsid w:val="00A25EF5"/>
    <w:rsid w:val="00A6731F"/>
    <w:rsid w:val="00A76AD4"/>
    <w:rsid w:val="00A86D86"/>
    <w:rsid w:val="00AE3452"/>
    <w:rsid w:val="00AF54B7"/>
    <w:rsid w:val="00B61C14"/>
    <w:rsid w:val="00D03926"/>
    <w:rsid w:val="00E15D6C"/>
    <w:rsid w:val="00E3502B"/>
    <w:rsid w:val="00E86985"/>
    <w:rsid w:val="00ED5A25"/>
    <w:rsid w:val="00F10A47"/>
    <w:rsid w:val="00F40BA7"/>
    <w:rsid w:val="00FC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DF76E6"/>
  <w15:chartTrackingRefBased/>
  <w15:docId w15:val="{CE5C6585-D62A-5640-8637-08CB1AF1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4E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4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4E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4E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4E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E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4E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4E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E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4E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4E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4E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4E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4E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E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4E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4E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E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4E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4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4E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4E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4E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4E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4E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4E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4E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4E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4E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ololtua</dc:creator>
  <cp:keywords/>
  <dc:description/>
  <cp:lastModifiedBy>stella ololtua</cp:lastModifiedBy>
  <cp:revision>2</cp:revision>
  <dcterms:created xsi:type="dcterms:W3CDTF">2024-09-16T20:27:00Z</dcterms:created>
  <dcterms:modified xsi:type="dcterms:W3CDTF">2024-09-16T20:27:00Z</dcterms:modified>
</cp:coreProperties>
</file>